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06DF0B5B" w14:textId="77777777" w:rsidR="00C12F81" w:rsidRPr="00EC2B3E" w:rsidRDefault="00C12F81" w:rsidP="00C12F81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7067804E" wp14:editId="4DB212A4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43820368" wp14:editId="6DC980D9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4B1F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2025C36A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3C677EC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F37E56" w14:textId="77777777" w:rsidR="00C12F81" w:rsidRPr="00C16A32" w:rsidRDefault="00C12F81" w:rsidP="00C12F81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8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9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4B428EC5" w14:textId="77777777" w:rsidR="00C12F81" w:rsidRPr="00C16A32" w:rsidRDefault="00C12F81" w:rsidP="00C12F81">
      <w:pPr>
        <w:jc w:val="center"/>
        <w:rPr>
          <w:rFonts w:ascii="Calibri" w:hAnsi="Calibri" w:cs="Calibri"/>
          <w:bCs/>
          <w:color w:val="538135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C.F. 80021850658 – C.M. SAPM020007 – IPA istsc_sapm020007 -Sito web: http://www.liceoalfano1.edu.it</w:t>
      </w:r>
    </w:p>
    <w:p w14:paraId="536BFA20" w14:textId="77777777" w:rsidR="00C12F81" w:rsidRPr="00C16A32" w:rsidRDefault="00C12F81" w:rsidP="00C12F81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Scuola polo regionale per l’attuazione dell’art.20 D.M. 851/2017</w:t>
      </w:r>
    </w:p>
    <w:p w14:paraId="03203D5F" w14:textId="77777777" w:rsidR="00C12F81" w:rsidRDefault="00C12F81" w:rsidP="00D20135">
      <w:pPr>
        <w:pStyle w:val="Intestazione"/>
        <w:jc w:val="center"/>
      </w:pPr>
    </w:p>
    <w:p w14:paraId="372A4415" w14:textId="77777777" w:rsidR="00F63197" w:rsidRDefault="00F63197" w:rsidP="00D20135">
      <w:pPr>
        <w:pStyle w:val="Nessunaspaziatura"/>
        <w:jc w:val="center"/>
        <w:rPr>
          <w:b/>
          <w:bCs/>
        </w:rPr>
      </w:pPr>
    </w:p>
    <w:p w14:paraId="67DC5D6E" w14:textId="3C0F6F36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0F799C49" w14:textId="77777777" w:rsidR="00F63197" w:rsidRDefault="00F63197" w:rsidP="00D20135">
      <w:pPr>
        <w:pStyle w:val="Nessunaspaziatura"/>
        <w:jc w:val="center"/>
        <w:rPr>
          <w:b/>
          <w:bCs/>
        </w:rPr>
      </w:pPr>
    </w:p>
    <w:p w14:paraId="06FC1946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3.1 “Nuove competenze e nuovi linguaggi”, finanziato dall’Unione europea – Next Generation EU – “Azioni di potenziamento delle competenze STEM e multilinguistiche” (D.M. n. 65/2023)</w:t>
      </w:r>
    </w:p>
    <w:p w14:paraId="106252F2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</w:t>
      </w:r>
      <w:proofErr w:type="spellStart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RisiSTEMiamo</w:t>
      </w:r>
      <w:proofErr w:type="spellEnd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le competenze in un orizzonte multilinguistico</w:t>
      </w:r>
    </w:p>
    <w:p w14:paraId="2714D074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M4C1I3.1-2023-1143-P-28764 – CUP: E54D23002900006</w:t>
      </w:r>
    </w:p>
    <w:p w14:paraId="600D8DEA" w14:textId="77777777" w:rsidR="00F63197" w:rsidRDefault="00F63197" w:rsidP="002F5D57">
      <w:pPr>
        <w:spacing w:before="40"/>
        <w:jc w:val="center"/>
        <w:rPr>
          <w:rFonts w:asciiTheme="minorHAnsi" w:hAnsiTheme="minorHAnsi"/>
          <w:b/>
        </w:rPr>
      </w:pPr>
    </w:p>
    <w:p w14:paraId="382C0075" w14:textId="0B6941CA" w:rsidR="002F5D57" w:rsidRPr="006E70E1" w:rsidRDefault="00B0376D" w:rsidP="002F5D57">
      <w:pPr>
        <w:spacing w:before="40"/>
        <w:jc w:val="center"/>
        <w:rPr>
          <w:rFonts w:asciiTheme="minorHAnsi" w:hAnsiTheme="minorHAnsi"/>
          <w:b/>
        </w:rPr>
      </w:pPr>
      <w:r w:rsidRPr="006E70E1">
        <w:rPr>
          <w:rFonts w:asciiTheme="minorHAnsi" w:hAnsiTheme="minorHAnsi"/>
          <w:b/>
        </w:rPr>
        <w:t>SCHEDA DI AUTOVALUTAZIONE</w:t>
      </w:r>
      <w:r w:rsidR="00617625" w:rsidRPr="006E70E1">
        <w:rPr>
          <w:rFonts w:asciiTheme="minorHAnsi" w:hAnsiTheme="minorHAnsi"/>
          <w:b/>
        </w:rPr>
        <w:t xml:space="preserve"> </w:t>
      </w:r>
      <w:r w:rsidR="006E70E1" w:rsidRPr="006E70E1">
        <w:rPr>
          <w:rFonts w:asciiTheme="minorHAnsi" w:hAnsiTheme="minorHAnsi"/>
          <w:b/>
        </w:rPr>
        <w:t>ESPERTO COMPETENZE STEM E MULTILINGUISTICHE NELLE SCUOLE STATALI (D.M. 65/2023)</w:t>
      </w:r>
    </w:p>
    <w:p w14:paraId="528639FD" w14:textId="6B4E5BFE" w:rsidR="00B0376D" w:rsidRPr="002F5D57" w:rsidRDefault="00B0376D" w:rsidP="00C12F8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F5D57">
        <w:rPr>
          <w:rFonts w:ascii="Calibri" w:hAnsi="Calibri"/>
          <w:sz w:val="22"/>
          <w:szCs w:val="22"/>
        </w:rPr>
        <w:t xml:space="preserve">Il/la sottoscritto/a __________________________________, nato/a </w:t>
      </w:r>
      <w:proofErr w:type="spellStart"/>
      <w:r w:rsidRPr="002F5D57">
        <w:rPr>
          <w:rFonts w:ascii="Calibri" w:hAnsi="Calibri"/>
          <w:sz w:val="22"/>
          <w:szCs w:val="22"/>
        </w:rPr>
        <w:t>a</w:t>
      </w:r>
      <w:proofErr w:type="spellEnd"/>
      <w:r w:rsidRPr="002F5D57">
        <w:rPr>
          <w:rFonts w:ascii="Calibri" w:hAnsi="Calibri"/>
          <w:sz w:val="22"/>
          <w:szCs w:val="22"/>
        </w:rPr>
        <w:t xml:space="preserve"> ___________________________ (____) il __/__/</w:t>
      </w:r>
      <w:r w:rsidR="00153214" w:rsidRPr="002F5D57">
        <w:rPr>
          <w:rFonts w:ascii="Calibri" w:hAnsi="Calibri"/>
          <w:sz w:val="22"/>
          <w:szCs w:val="22"/>
        </w:rPr>
        <w:t>__</w:t>
      </w:r>
      <w:r w:rsidRPr="002F5D57">
        <w:rPr>
          <w:rFonts w:ascii="Calibri" w:hAnsi="Calibri"/>
          <w:sz w:val="22"/>
          <w:szCs w:val="22"/>
        </w:rPr>
        <w:t>__ e residente in _____________________________ (____) alla Via __________________________, ___ C.F.: __________________________  telefono n. __________</w:t>
      </w:r>
      <w:r w:rsidR="00BD4DA8" w:rsidRPr="002F5D57">
        <w:rPr>
          <w:rFonts w:ascii="Calibri" w:hAnsi="Calibri"/>
          <w:sz w:val="22"/>
          <w:szCs w:val="22"/>
        </w:rPr>
        <w:t>_____ email ________________________________</w:t>
      </w:r>
    </w:p>
    <w:p w14:paraId="026B911B" w14:textId="4F1F9F3E" w:rsidR="00856CC8" w:rsidRPr="002F5D57" w:rsidRDefault="00856CC8" w:rsidP="00C12F8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 xml:space="preserve">ai sensi degli artt. 46 e 47 del D.P.R. n. 445/2000, consapevole che le dichiarazioni mendaci sono punite ai sensi del </w:t>
      </w:r>
      <w:r w:rsidR="00E966FB" w:rsidRPr="002F5D57">
        <w:rPr>
          <w:rFonts w:ascii="Calibri" w:hAnsi="Calibri"/>
          <w:bCs/>
          <w:sz w:val="22"/>
          <w:szCs w:val="22"/>
        </w:rPr>
        <w:t>Codice penale</w:t>
      </w:r>
      <w:r w:rsidRPr="002F5D57">
        <w:rPr>
          <w:rFonts w:ascii="Calibri" w:hAnsi="Calibri"/>
          <w:bCs/>
          <w:sz w:val="22"/>
          <w:szCs w:val="22"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2F5D57" w:rsidRDefault="00B0376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5D57">
        <w:rPr>
          <w:rFonts w:ascii="Calibri" w:hAnsi="Calibri"/>
          <w:b/>
          <w:sz w:val="22"/>
          <w:szCs w:val="22"/>
        </w:rPr>
        <w:t>DICHIARA</w:t>
      </w:r>
    </w:p>
    <w:p w14:paraId="6B008A17" w14:textId="77777777" w:rsidR="00B0376D" w:rsidRDefault="00B0376D" w:rsidP="006C64F5">
      <w:pPr>
        <w:autoSpaceDE w:val="0"/>
        <w:autoSpaceDN w:val="0"/>
        <w:adjustRightInd w:val="0"/>
        <w:spacing w:after="120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p w14:paraId="3A1ECA33" w14:textId="77777777" w:rsidR="00F63197" w:rsidRPr="002F5D57" w:rsidRDefault="00F63197" w:rsidP="006C64F5">
      <w:pPr>
        <w:autoSpaceDE w:val="0"/>
        <w:autoSpaceDN w:val="0"/>
        <w:adjustRightInd w:val="0"/>
        <w:spacing w:after="120"/>
        <w:rPr>
          <w:rFonts w:ascii="Calibri" w:hAnsi="Calibri"/>
          <w:bCs/>
          <w:sz w:val="22"/>
          <w:szCs w:val="22"/>
        </w:rPr>
      </w:pPr>
    </w:p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978"/>
        <w:gridCol w:w="2793"/>
        <w:gridCol w:w="1127"/>
        <w:gridCol w:w="885"/>
        <w:gridCol w:w="1119"/>
      </w:tblGrid>
      <w:tr w:rsidR="00F57455" w:rsidRPr="00184C17" w14:paraId="72B9C798" w14:textId="3488C182" w:rsidTr="00F57455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075D0" w14:textId="095B3768" w:rsidR="00F57455" w:rsidRPr="00184C17" w:rsidRDefault="00F57455" w:rsidP="00275B2F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 w:rsidR="00F63197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7D745597" w14:textId="38FF8D60" w:rsidR="00F57455" w:rsidRPr="00184C17" w:rsidRDefault="00F57455" w:rsidP="00275B2F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PERCORS</w:t>
            </w:r>
            <w:r w:rsidR="00F6319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DI ROBOTICA</w:t>
            </w:r>
            <w:r w:rsidR="00F6319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2</w:t>
            </w:r>
          </w:p>
        </w:tc>
      </w:tr>
      <w:tr w:rsidR="00F57455" w:rsidRPr="00184C17" w14:paraId="69DCFCFC" w14:textId="2D5270B3" w:rsidTr="00F57455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6EFB" w14:textId="12FBE73B" w:rsidR="00F57455" w:rsidRDefault="00F57455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bookmarkStart w:id="0" w:name="_Hlk155713247"/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4EBA4903" w14:textId="6D397FFA" w:rsidR="00F57455" w:rsidRPr="00184C17" w:rsidRDefault="00F57455" w:rsidP="00F6319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</w:t>
            </w:r>
            <w:r w:rsidR="00871B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 conoscenza dell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’</w:t>
            </w: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utilizzo dei Rover MBot2</w:t>
            </w:r>
          </w:p>
        </w:tc>
      </w:tr>
      <w:tr w:rsidR="00F57455" w:rsidRPr="00184C17" w14:paraId="5474CB48" w14:textId="01597635" w:rsidTr="008005CC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E237FF" w14:textId="77777777" w:rsidR="00F57455" w:rsidRPr="00184C17" w:rsidRDefault="00F57455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B136B" w14:textId="7F9D0468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E1BD4" w14:textId="56371B07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="0043146C"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88128" w14:textId="69725DAC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="0043146C"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F57455" w:rsidRPr="00184C17" w14:paraId="4634E102" w14:textId="1D601936" w:rsidTr="00F63197">
        <w:trPr>
          <w:trHeight w:val="337"/>
        </w:trPr>
        <w:tc>
          <w:tcPr>
            <w:tcW w:w="22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77A13" w14:textId="77777777" w:rsidR="00F57455" w:rsidRPr="00184C17" w:rsidRDefault="00F57455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7702FA79" w14:textId="77777777" w:rsidR="00F57455" w:rsidRPr="00184C17" w:rsidRDefault="00F57455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84FF06A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3DC6E11C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11B6B768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29A6C828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5962EC" w14:textId="77777777" w:rsidR="00F57455" w:rsidRPr="00184C17" w:rsidRDefault="00F57455" w:rsidP="00F63197">
            <w:pPr>
              <w:ind w:left="17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93C9E9" w14:textId="77777777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B3E4E4" w14:textId="46833BA4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7455" w:rsidRPr="00184C17" w14:paraId="2EC81F22" w14:textId="399F690C" w:rsidTr="008005CC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5A8EB81" w14:textId="77777777" w:rsidR="00F57455" w:rsidRPr="00184C17" w:rsidRDefault="00F57455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C5FB5A3" w14:textId="77777777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F6A82EA" w14:textId="77777777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8DC1E9" w14:textId="5DD3BF9B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57455" w:rsidRPr="00184C17" w14:paraId="38013C38" w14:textId="64C43274" w:rsidTr="008005CC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5F2B00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017C10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93F3A8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5D06694" w14:textId="22766F2E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7455" w:rsidRPr="00184C17" w14:paraId="788AA417" w14:textId="3F2ED320" w:rsidTr="008005CC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26FF1FC" w14:textId="2CEACFAA" w:rsidR="00F57455" w:rsidRPr="00184C17" w:rsidRDefault="00F57455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A30885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B6B194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64893" w14:textId="7A0DBA72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7455" w:rsidRPr="00184C17" w14:paraId="087E5BAF" w14:textId="2493C7A8" w:rsidTr="008005CC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9C5F505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Esperienze documentate </w:t>
            </w:r>
            <w:r w:rsidRPr="006A1FF0">
              <w:rPr>
                <w:rFonts w:ascii="Calibri" w:hAnsi="Calibri" w:cs="Calibri"/>
                <w:color w:val="000000"/>
                <w:sz w:val="20"/>
                <w:szCs w:val="20"/>
              </w:rPr>
              <w:t>nell’utilizzo dei Rover MBot2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A55CBF5" w14:textId="77777777" w:rsidR="00F57455" w:rsidRPr="00184C17" w:rsidRDefault="00F57455" w:rsidP="00F63197">
            <w:pPr>
              <w:ind w:left="17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7A06A9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5F44FB" w14:textId="39947C8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7455" w:rsidRPr="00184C17" w14:paraId="27270AEF" w14:textId="2B872A15" w:rsidTr="008005CC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2900EB4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B911032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9DA20E" w14:textId="77777777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62B49" w14:textId="4230C90C" w:rsidR="00F57455" w:rsidRPr="00184C17" w:rsidRDefault="00F57455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7455" w:rsidRPr="00184C17" w14:paraId="365B3CF2" w14:textId="680346AA" w:rsidTr="008005CC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B3237" w14:textId="77777777" w:rsidR="00F57455" w:rsidRPr="00184C17" w:rsidRDefault="00F57455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23515" w14:textId="77777777" w:rsidR="00F57455" w:rsidRPr="00184C17" w:rsidRDefault="00F57455" w:rsidP="00F63197">
            <w:pPr>
              <w:ind w:left="17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7F551" w14:textId="77777777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AD839" w14:textId="67AC32DB" w:rsidR="00F57455" w:rsidRPr="00184C17" w:rsidRDefault="00F57455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bookmarkEnd w:id="0"/>
    </w:tbl>
    <w:p w14:paraId="0EAE5C9F" w14:textId="77777777" w:rsidR="006C64F5" w:rsidRDefault="006C64F5"/>
    <w:p w14:paraId="0D9E1533" w14:textId="77777777" w:rsidR="00F63197" w:rsidRDefault="00F63197"/>
    <w:p w14:paraId="0A0ED6CB" w14:textId="77777777" w:rsidR="00F63197" w:rsidRDefault="00F63197"/>
    <w:p w14:paraId="66EEC37E" w14:textId="77777777" w:rsidR="00F63197" w:rsidRDefault="00F63197"/>
    <w:p w14:paraId="44B52AD7" w14:textId="77777777" w:rsidR="00F63197" w:rsidRDefault="00F63197"/>
    <w:p w14:paraId="30F4D801" w14:textId="77777777" w:rsidR="00F63197" w:rsidRDefault="00F63197"/>
    <w:p w14:paraId="56EE74EB" w14:textId="77777777" w:rsidR="00117BC1" w:rsidRDefault="00117BC1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978"/>
        <w:gridCol w:w="2793"/>
        <w:gridCol w:w="1127"/>
        <w:gridCol w:w="885"/>
        <w:gridCol w:w="1119"/>
      </w:tblGrid>
      <w:tr w:rsidR="009255F6" w:rsidRPr="00184C17" w14:paraId="3C059B7B" w14:textId="77777777" w:rsidTr="00E268C7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FD359" w14:textId="77777777" w:rsidR="009255F6" w:rsidRPr="00184C17" w:rsidRDefault="009255F6" w:rsidP="009255F6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20857C7D" w14:textId="447BC32A" w:rsidR="009255F6" w:rsidRPr="00184C17" w:rsidRDefault="009255F6" w:rsidP="009255F6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 1 CORSO NAO – AUTOMAZIONE DEI SERVIZI (Programmazione)</w:t>
            </w:r>
          </w:p>
        </w:tc>
      </w:tr>
      <w:tr w:rsidR="009255F6" w:rsidRPr="00184C17" w14:paraId="2E6CEC8A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F899C" w14:textId="77777777" w:rsidR="009255F6" w:rsidRDefault="009255F6" w:rsidP="009255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520F423D" w14:textId="69981090" w:rsidR="009255F6" w:rsidRPr="00184C17" w:rsidRDefault="009255F6" w:rsidP="009255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 comprovate</w:t>
            </w:r>
            <w:r>
              <w:t xml:space="preserve"> </w:t>
            </w:r>
            <w:r w:rsidR="001A3568" w:rsidRPr="001A356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nella conoscenza della programmazione </w:t>
            </w:r>
            <w:r w:rsidRPr="00ED027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del robot NAO</w:t>
            </w:r>
          </w:p>
        </w:tc>
      </w:tr>
      <w:tr w:rsidR="00A74EC7" w:rsidRPr="00184C17" w14:paraId="1C21D69A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BB3477" w14:textId="77777777" w:rsidR="00A74EC7" w:rsidRPr="00184C17" w:rsidRDefault="00A74EC7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D873E6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2104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63D7D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A74EC7" w:rsidRPr="00184C17" w14:paraId="4B6EBD3C" w14:textId="77777777" w:rsidTr="00F63197">
        <w:trPr>
          <w:trHeight w:val="337"/>
        </w:trPr>
        <w:tc>
          <w:tcPr>
            <w:tcW w:w="22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2A4E4" w14:textId="77777777" w:rsidR="00A74EC7" w:rsidRPr="00184C17" w:rsidRDefault="00A74EC7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06EC9B98" w14:textId="77777777" w:rsidR="00A74EC7" w:rsidRPr="00184C17" w:rsidRDefault="00A74EC7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E19C4C0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7D9DCBDE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29A306D9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6E4A8EC4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53F089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3F9102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AE062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4EC7" w:rsidRPr="00184C17" w14:paraId="14DF45B6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25E7206" w14:textId="77777777" w:rsidR="00A74EC7" w:rsidRPr="00184C17" w:rsidRDefault="00A74EC7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C49381B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FA3B41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BFDF1E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74EC7" w:rsidRPr="00184C17" w14:paraId="6987D88E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82195A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13816A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5892AD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FFE883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4EC7" w:rsidRPr="00184C17" w14:paraId="4D9B34D3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B8BC03E" w14:textId="472D7B82" w:rsidR="00A74EC7" w:rsidRPr="00184C17" w:rsidRDefault="00A74EC7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5AB947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82BFD2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05ABC3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4EC7" w:rsidRPr="00184C17" w14:paraId="018FB52A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6466C73" w14:textId="7D63F82E" w:rsidR="00A74EC7" w:rsidRPr="00184C17" w:rsidRDefault="00244E3D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Esperienze documentate </w:t>
            </w:r>
            <w:r w:rsidRPr="006A1FF0">
              <w:rPr>
                <w:rFonts w:ascii="Calibri" w:hAnsi="Calibri" w:cs="Calibri"/>
                <w:color w:val="000000"/>
                <w:sz w:val="20"/>
                <w:szCs w:val="20"/>
              </w:rPr>
              <w:t>nell’utilizzo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 NAO</w:t>
            </w:r>
            <w:r w:rsidRPr="006A1F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BB63E6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F44C84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283540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4EC7" w:rsidRPr="00184C17" w14:paraId="6CF57561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25C8BB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925174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54B91DE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2797C0" w14:textId="77777777" w:rsidR="00A74EC7" w:rsidRPr="00184C17" w:rsidRDefault="00A74EC7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4EC7" w:rsidRPr="00184C17" w14:paraId="07CC6187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4FD7B" w14:textId="77777777" w:rsidR="00A74EC7" w:rsidRPr="00184C17" w:rsidRDefault="00A74EC7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D1940" w14:textId="77777777" w:rsidR="00A74EC7" w:rsidRPr="00184C17" w:rsidRDefault="00A74EC7" w:rsidP="00107E17">
            <w:pPr>
              <w:ind w:left="1" w:firstLine="167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E5D42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C5882" w14:textId="77777777" w:rsidR="00A74EC7" w:rsidRPr="00184C17" w:rsidRDefault="00A74EC7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4F06A72" w14:textId="77777777" w:rsidR="00200E09" w:rsidRDefault="00200E09"/>
    <w:p w14:paraId="2873B24D" w14:textId="77777777" w:rsidR="00F63197" w:rsidRDefault="00F63197"/>
    <w:p w14:paraId="32A94F85" w14:textId="77777777" w:rsidR="00F63197" w:rsidRDefault="00F63197"/>
    <w:p w14:paraId="0AD6803E" w14:textId="77777777" w:rsidR="00F63197" w:rsidRDefault="00F63197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3423"/>
        <w:gridCol w:w="1127"/>
        <w:gridCol w:w="885"/>
        <w:gridCol w:w="1119"/>
      </w:tblGrid>
      <w:tr w:rsidR="002B3457" w:rsidRPr="00184C17" w14:paraId="67CEAA10" w14:textId="77777777" w:rsidTr="00275B2F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46A05" w14:textId="77777777" w:rsidR="002B3457" w:rsidRPr="00184C17" w:rsidRDefault="002B3457" w:rsidP="002B3457">
            <w:pPr>
              <w:ind w:left="-13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GRIGLIA DI VALUTAZIONE PER LA SELEZIONE DI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SPERT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56ADE247" w14:textId="44F423F9" w:rsidR="002B3457" w:rsidRPr="00184C17" w:rsidRDefault="002B3457" w:rsidP="002B3457">
            <w:pPr>
              <w:ind w:left="-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</w:t>
            </w:r>
            <w:r w:rsidRPr="00ED027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1 CORSO NAO – </w:t>
            </w:r>
            <w:r w:rsidRPr="00707B9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INTERAZIONE UOMO – MACCHINA (Costruzione di dialoghi)</w:t>
            </w:r>
          </w:p>
        </w:tc>
      </w:tr>
      <w:tr w:rsidR="002B3457" w:rsidRPr="00184C17" w14:paraId="0187D3B9" w14:textId="77777777" w:rsidTr="00275B2F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935A4" w14:textId="77777777" w:rsidR="002B3457" w:rsidRDefault="002B3457" w:rsidP="002B345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DI ACCESSO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2083F62D" w14:textId="1D90CC65" w:rsidR="002B3457" w:rsidRPr="00184C17" w:rsidRDefault="002B3457" w:rsidP="002B345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1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</w:t>
            </w:r>
            <w:r>
              <w:t xml:space="preserve"> </w:t>
            </w:r>
            <w:r w:rsidRPr="00ED027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nella </w:t>
            </w:r>
            <w:r w:rsidR="001A3568" w:rsidRPr="001A356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conoscenza della programmazione </w:t>
            </w:r>
            <w:r w:rsidRPr="00ED027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del robot NAO</w:t>
            </w:r>
          </w:p>
        </w:tc>
      </w:tr>
      <w:tr w:rsidR="009255F6" w:rsidRPr="00184C17" w14:paraId="75FB2FBF" w14:textId="77777777" w:rsidTr="00275B2F">
        <w:trPr>
          <w:trHeight w:val="181"/>
        </w:trPr>
        <w:tc>
          <w:tcPr>
            <w:tcW w:w="35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D21C99" w14:textId="77777777" w:rsidR="009255F6" w:rsidRPr="00184C17" w:rsidRDefault="009255F6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002DB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PUNT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EGGIO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A78BA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66A5D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PUNTI </w:t>
            </w:r>
            <w:r w:rsidRPr="00542D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Commissione</w:t>
            </w:r>
          </w:p>
        </w:tc>
      </w:tr>
      <w:tr w:rsidR="009255F6" w:rsidRPr="00184C17" w14:paraId="08FE4039" w14:textId="77777777" w:rsidTr="00275B2F">
        <w:trPr>
          <w:trHeight w:val="337"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3BAE8" w14:textId="77777777" w:rsidR="009255F6" w:rsidRPr="00184C17" w:rsidRDefault="009255F6" w:rsidP="00275B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sz w:val="20"/>
                <w:szCs w:val="20"/>
              </w:rPr>
              <w:t>LAUREA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4D062E52" w14:textId="77777777" w:rsidR="009255F6" w:rsidRPr="00184C17" w:rsidRDefault="009255F6" w:rsidP="00275B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12BEA0B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Fino a 89           p.  8</w:t>
            </w:r>
          </w:p>
          <w:p w14:paraId="0CBE4AD7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90 a 104       p.  10</w:t>
            </w:r>
          </w:p>
          <w:p w14:paraId="7B49DF56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105 a 110     p.  13</w:t>
            </w:r>
          </w:p>
          <w:p w14:paraId="5C09EBA7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A23C37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ECB598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FF30C1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55F6" w:rsidRPr="00184C17" w14:paraId="386803BB" w14:textId="77777777" w:rsidTr="00275B2F">
        <w:trPr>
          <w:trHeight w:val="105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CF288AD" w14:textId="77777777" w:rsidR="009255F6" w:rsidRPr="00184C17" w:rsidRDefault="009255F6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F7210A5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F53B77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F746E7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255F6" w:rsidRPr="00184C17" w14:paraId="6DEAAC2E" w14:textId="77777777" w:rsidTr="00275B2F">
        <w:trPr>
          <w:trHeight w:val="226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63E16C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–EIPASS-LIM, ETC) (1 punto per ogni titolo, max.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titoli)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CBA075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D7997F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F2873AE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55F6" w:rsidRPr="00184C17" w14:paraId="7B0F1010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EDC55F9" w14:textId="70B5B70A" w:rsidR="009255F6" w:rsidRPr="00184C17" w:rsidRDefault="009255F6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DB15A3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D9E270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D09C75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55F6" w:rsidRPr="00184C17" w14:paraId="6E8E372E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BE84022" w14:textId="725AD55F" w:rsidR="009255F6" w:rsidRPr="00184C17" w:rsidRDefault="00244E3D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Esperienze documentate </w:t>
            </w:r>
            <w:r w:rsidRPr="006A1FF0">
              <w:rPr>
                <w:rFonts w:ascii="Calibri" w:hAnsi="Calibri" w:cs="Calibri"/>
                <w:color w:val="000000"/>
                <w:sz w:val="20"/>
                <w:szCs w:val="20"/>
              </w:rPr>
              <w:t>nell’utilizzo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 NAO</w:t>
            </w:r>
            <w:r w:rsidRPr="006A1F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(5 punti per esperienze)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F117D0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2B80FF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B0088D5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55F6" w:rsidRPr="00184C17" w14:paraId="34AE049C" w14:textId="77777777" w:rsidTr="00275B2F">
        <w:trPr>
          <w:trHeight w:val="119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0E7DDD0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Espert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/PNRR 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A356960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186889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6F0F61" w14:textId="77777777" w:rsidR="009255F6" w:rsidRPr="00184C17" w:rsidRDefault="009255F6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55F6" w:rsidRPr="00184C17" w14:paraId="012A226D" w14:textId="77777777" w:rsidTr="00275B2F">
        <w:trPr>
          <w:trHeight w:val="211"/>
        </w:trPr>
        <w:tc>
          <w:tcPr>
            <w:tcW w:w="356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39EA1" w14:textId="77777777" w:rsidR="009255F6" w:rsidRPr="00184C17" w:rsidRDefault="009255F6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>Incarichi di 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944AE" w14:textId="77777777" w:rsidR="009255F6" w:rsidRPr="00184C17" w:rsidRDefault="009255F6" w:rsidP="00107E17">
            <w:pPr>
              <w:ind w:left="1" w:firstLine="167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4C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97E9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C912C" w14:textId="77777777" w:rsidR="009255F6" w:rsidRPr="00184C17" w:rsidRDefault="009255F6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7D70272" w14:textId="77777777" w:rsidR="00C15030" w:rsidRDefault="00C15030"/>
    <w:p w14:paraId="1A6D00C2" w14:textId="77777777" w:rsidR="00C15030" w:rsidRDefault="00C15030"/>
    <w:p w14:paraId="58C0CD5B" w14:textId="46CD9AAB" w:rsidR="00674764" w:rsidRPr="002F5D57" w:rsidRDefault="002A08FA" w:rsidP="00674764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</w:t>
      </w:r>
      <w:r w:rsidR="00674764" w:rsidRPr="002F5D57">
        <w:rPr>
          <w:rFonts w:ascii="Calibri" w:hAnsi="Calibri"/>
          <w:iCs/>
          <w:sz w:val="20"/>
          <w:szCs w:val="20"/>
        </w:rPr>
        <w:t>ata _____________</w:t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792FF1C" w14:textId="77777777" w:rsidR="00674764" w:rsidRDefault="00674764"/>
    <w:sectPr w:rsidR="00674764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610DB"/>
    <w:multiLevelType w:val="hybridMultilevel"/>
    <w:tmpl w:val="A79C8C12"/>
    <w:lvl w:ilvl="0" w:tplc="0592F676">
      <w:start w:val="1"/>
      <w:numFmt w:val="lowerLetter"/>
      <w:lvlText w:val="%1)"/>
      <w:lvlJc w:val="left"/>
      <w:pPr>
        <w:ind w:left="61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34" w:hanging="360"/>
      </w:pPr>
    </w:lvl>
    <w:lvl w:ilvl="2" w:tplc="0410001B" w:tentative="1">
      <w:start w:val="1"/>
      <w:numFmt w:val="lowerRoman"/>
      <w:lvlText w:val="%3."/>
      <w:lvlJc w:val="right"/>
      <w:pPr>
        <w:ind w:left="2054" w:hanging="180"/>
      </w:pPr>
    </w:lvl>
    <w:lvl w:ilvl="3" w:tplc="0410000F" w:tentative="1">
      <w:start w:val="1"/>
      <w:numFmt w:val="decimal"/>
      <w:lvlText w:val="%4."/>
      <w:lvlJc w:val="left"/>
      <w:pPr>
        <w:ind w:left="2774" w:hanging="360"/>
      </w:pPr>
    </w:lvl>
    <w:lvl w:ilvl="4" w:tplc="04100019" w:tentative="1">
      <w:start w:val="1"/>
      <w:numFmt w:val="lowerLetter"/>
      <w:lvlText w:val="%5."/>
      <w:lvlJc w:val="left"/>
      <w:pPr>
        <w:ind w:left="3494" w:hanging="360"/>
      </w:pPr>
    </w:lvl>
    <w:lvl w:ilvl="5" w:tplc="0410001B" w:tentative="1">
      <w:start w:val="1"/>
      <w:numFmt w:val="lowerRoman"/>
      <w:lvlText w:val="%6."/>
      <w:lvlJc w:val="right"/>
      <w:pPr>
        <w:ind w:left="4214" w:hanging="180"/>
      </w:pPr>
    </w:lvl>
    <w:lvl w:ilvl="6" w:tplc="0410000F" w:tentative="1">
      <w:start w:val="1"/>
      <w:numFmt w:val="decimal"/>
      <w:lvlText w:val="%7."/>
      <w:lvlJc w:val="left"/>
      <w:pPr>
        <w:ind w:left="4934" w:hanging="360"/>
      </w:pPr>
    </w:lvl>
    <w:lvl w:ilvl="7" w:tplc="04100019" w:tentative="1">
      <w:start w:val="1"/>
      <w:numFmt w:val="lowerLetter"/>
      <w:lvlText w:val="%8."/>
      <w:lvlJc w:val="left"/>
      <w:pPr>
        <w:ind w:left="5654" w:hanging="360"/>
      </w:pPr>
    </w:lvl>
    <w:lvl w:ilvl="8" w:tplc="0410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" w15:restartNumberingAfterBreak="0">
    <w:nsid w:val="3D0530D7"/>
    <w:multiLevelType w:val="multilevel"/>
    <w:tmpl w:val="72B4033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E270022"/>
    <w:multiLevelType w:val="hybridMultilevel"/>
    <w:tmpl w:val="D5860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04DD3"/>
    <w:multiLevelType w:val="hybridMultilevel"/>
    <w:tmpl w:val="09E02B56"/>
    <w:lvl w:ilvl="0" w:tplc="075476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0B02"/>
    <w:multiLevelType w:val="hybridMultilevel"/>
    <w:tmpl w:val="72ACAA9C"/>
    <w:lvl w:ilvl="0" w:tplc="C46E5E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B3CBC"/>
    <w:multiLevelType w:val="hybridMultilevel"/>
    <w:tmpl w:val="11B47EEE"/>
    <w:lvl w:ilvl="0" w:tplc="028273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18528">
    <w:abstractNumId w:val="5"/>
  </w:num>
  <w:num w:numId="2" w16cid:durableId="843087679">
    <w:abstractNumId w:val="4"/>
  </w:num>
  <w:num w:numId="3" w16cid:durableId="1892502192">
    <w:abstractNumId w:val="1"/>
  </w:num>
  <w:num w:numId="4" w16cid:durableId="980229665">
    <w:abstractNumId w:val="0"/>
  </w:num>
  <w:num w:numId="5" w16cid:durableId="1992102798">
    <w:abstractNumId w:val="3"/>
  </w:num>
  <w:num w:numId="6" w16cid:durableId="1284575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340F0"/>
    <w:rsid w:val="000456DF"/>
    <w:rsid w:val="000913E5"/>
    <w:rsid w:val="000B6DE1"/>
    <w:rsid w:val="0010068E"/>
    <w:rsid w:val="00107E17"/>
    <w:rsid w:val="00117BC1"/>
    <w:rsid w:val="00152936"/>
    <w:rsid w:val="00153214"/>
    <w:rsid w:val="00183165"/>
    <w:rsid w:val="001A3568"/>
    <w:rsid w:val="00200E09"/>
    <w:rsid w:val="002142E9"/>
    <w:rsid w:val="00214D19"/>
    <w:rsid w:val="00244E3D"/>
    <w:rsid w:val="00276F58"/>
    <w:rsid w:val="002A08FA"/>
    <w:rsid w:val="002B3457"/>
    <w:rsid w:val="002D066B"/>
    <w:rsid w:val="002E1B5D"/>
    <w:rsid w:val="002E24FE"/>
    <w:rsid w:val="002F5D57"/>
    <w:rsid w:val="00327EF8"/>
    <w:rsid w:val="003A4E4C"/>
    <w:rsid w:val="003B6085"/>
    <w:rsid w:val="0043146C"/>
    <w:rsid w:val="00456731"/>
    <w:rsid w:val="004E0EE9"/>
    <w:rsid w:val="00532247"/>
    <w:rsid w:val="005369D1"/>
    <w:rsid w:val="00542D12"/>
    <w:rsid w:val="00566720"/>
    <w:rsid w:val="00570616"/>
    <w:rsid w:val="0058131A"/>
    <w:rsid w:val="005E7A75"/>
    <w:rsid w:val="00617625"/>
    <w:rsid w:val="00647663"/>
    <w:rsid w:val="00674764"/>
    <w:rsid w:val="00697E44"/>
    <w:rsid w:val="006C5D55"/>
    <w:rsid w:val="006C64F5"/>
    <w:rsid w:val="006D037A"/>
    <w:rsid w:val="006E70E1"/>
    <w:rsid w:val="006F2797"/>
    <w:rsid w:val="00732CD5"/>
    <w:rsid w:val="00737CCE"/>
    <w:rsid w:val="007624A1"/>
    <w:rsid w:val="007E522E"/>
    <w:rsid w:val="008005CC"/>
    <w:rsid w:val="00814460"/>
    <w:rsid w:val="00856CC8"/>
    <w:rsid w:val="00871BF8"/>
    <w:rsid w:val="009255F6"/>
    <w:rsid w:val="00931166"/>
    <w:rsid w:val="009607F1"/>
    <w:rsid w:val="009F2596"/>
    <w:rsid w:val="00A74EC7"/>
    <w:rsid w:val="00A80A33"/>
    <w:rsid w:val="00A93C70"/>
    <w:rsid w:val="00AE1D39"/>
    <w:rsid w:val="00AE6B97"/>
    <w:rsid w:val="00AE7A58"/>
    <w:rsid w:val="00B0376D"/>
    <w:rsid w:val="00B438AD"/>
    <w:rsid w:val="00B77566"/>
    <w:rsid w:val="00BD4DA8"/>
    <w:rsid w:val="00BF20BA"/>
    <w:rsid w:val="00C12F81"/>
    <w:rsid w:val="00C15030"/>
    <w:rsid w:val="00C970C4"/>
    <w:rsid w:val="00CE7E79"/>
    <w:rsid w:val="00D20135"/>
    <w:rsid w:val="00D24368"/>
    <w:rsid w:val="00DC3A12"/>
    <w:rsid w:val="00DC5C2F"/>
    <w:rsid w:val="00E85F96"/>
    <w:rsid w:val="00E966FB"/>
    <w:rsid w:val="00F007DD"/>
    <w:rsid w:val="00F15A2D"/>
    <w:rsid w:val="00F371D9"/>
    <w:rsid w:val="00F57455"/>
    <w:rsid w:val="00F63197"/>
    <w:rsid w:val="00FD2F97"/>
    <w:rsid w:val="00FF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C12F81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6E70E1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E70E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2">
    <w:name w:val="TableGrid2"/>
    <w:rsid w:val="006E70E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qFormat/>
    <w:rsid w:val="00B438AD"/>
    <w:pPr>
      <w:numPr>
        <w:numId w:val="3"/>
      </w:numPr>
      <w:spacing w:after="240"/>
      <w:jc w:val="both"/>
    </w:pPr>
  </w:style>
  <w:style w:type="paragraph" w:styleId="Titolo">
    <w:name w:val="Title"/>
    <w:basedOn w:val="Normale"/>
    <w:next w:val="Normale"/>
    <w:link w:val="TitoloCarattere"/>
    <w:uiPriority w:val="10"/>
    <w:qFormat/>
    <w:rsid w:val="000456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56DF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M02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M02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67</cp:revision>
  <dcterms:created xsi:type="dcterms:W3CDTF">2017-10-12T10:00:00Z</dcterms:created>
  <dcterms:modified xsi:type="dcterms:W3CDTF">2024-12-19T10:02:00Z</dcterms:modified>
</cp:coreProperties>
</file>